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20" w:rsidRPr="00EB5920" w:rsidRDefault="00EB5920" w:rsidP="00EB592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B5920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1C26EA">
        <w:rPr>
          <w:rFonts w:eastAsiaTheme="minorHAnsi"/>
          <w:sz w:val="28"/>
          <w:szCs w:val="28"/>
          <w:lang w:eastAsia="en-US"/>
        </w:rPr>
        <w:t>1</w:t>
      </w:r>
    </w:p>
    <w:p w:rsidR="00EB5920" w:rsidRPr="00EB5920" w:rsidRDefault="00EB5920" w:rsidP="00EB592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B5920">
        <w:rPr>
          <w:rFonts w:eastAsiaTheme="minorHAnsi"/>
          <w:sz w:val="28"/>
          <w:szCs w:val="28"/>
          <w:lang w:eastAsia="en-US"/>
        </w:rPr>
        <w:t>к Территориальной программе</w:t>
      </w:r>
    </w:p>
    <w:p w:rsidR="00EB5920" w:rsidRPr="00EB5920" w:rsidRDefault="00EB5920" w:rsidP="00EB592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B5920">
        <w:rPr>
          <w:rFonts w:eastAsiaTheme="minorHAnsi"/>
          <w:sz w:val="28"/>
          <w:szCs w:val="28"/>
          <w:lang w:eastAsia="en-US"/>
        </w:rPr>
        <w:t>государственных гарантий бесплатного</w:t>
      </w:r>
    </w:p>
    <w:p w:rsidR="00EB5920" w:rsidRPr="00EB5920" w:rsidRDefault="00EB5920" w:rsidP="00EB592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B5920">
        <w:rPr>
          <w:rFonts w:eastAsiaTheme="minorHAnsi"/>
          <w:sz w:val="28"/>
          <w:szCs w:val="28"/>
          <w:lang w:eastAsia="en-US"/>
        </w:rPr>
        <w:t>оказания гражданам медицинской помощи</w:t>
      </w:r>
    </w:p>
    <w:p w:rsidR="00EB5920" w:rsidRPr="00EB5920" w:rsidRDefault="00EB5920" w:rsidP="001C26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B5920">
        <w:rPr>
          <w:rFonts w:eastAsiaTheme="minorHAnsi"/>
          <w:sz w:val="28"/>
          <w:szCs w:val="28"/>
          <w:lang w:eastAsia="en-US"/>
        </w:rPr>
        <w:t>в Иркутской области на 201</w:t>
      </w:r>
      <w:r w:rsidR="001C26EA">
        <w:rPr>
          <w:rFonts w:eastAsiaTheme="minorHAnsi"/>
          <w:sz w:val="28"/>
          <w:szCs w:val="28"/>
          <w:lang w:eastAsia="en-US"/>
        </w:rPr>
        <w:t>6</w:t>
      </w:r>
      <w:r w:rsidRPr="00EB5920">
        <w:rPr>
          <w:rFonts w:eastAsiaTheme="minorHAnsi"/>
          <w:sz w:val="28"/>
          <w:szCs w:val="28"/>
          <w:lang w:eastAsia="en-US"/>
        </w:rPr>
        <w:t xml:space="preserve"> год </w:t>
      </w:r>
    </w:p>
    <w:p w:rsidR="00EB5920" w:rsidRDefault="00EB5920" w:rsidP="00EB5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5920" w:rsidRDefault="00EB5920" w:rsidP="00544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ПЕРЕЧЕНЬ</w:t>
      </w: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МЕДИЦИНСКИХ ОРГАНИЗАЦИЙ (ОБОСОБЛЕННЫХ ПОДРАЗДЕЛЕНИЙ),</w:t>
      </w: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УЧАСТВУЮЩИХ В РЕАЛИЗАЦИИ ТЕРРИТОРИАЛЬНОЙ ПРОГРАММЫ</w:t>
      </w: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ГОСУДАРСТВЕННЫХ ГАРАНТИЙ БЕСПЛАТНОГО ОКАЗАНИЯ ГРАЖДАНАМ</w:t>
      </w: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МЕДИЦИНСКОЙ ПОМОЩИ В ИРКУТСКОЙ ОБЛАСТИ, В ТОМ ЧИСЛЕ</w:t>
      </w:r>
    </w:p>
    <w:p w:rsidR="00FD56A1" w:rsidRPr="00C81639" w:rsidRDefault="00FD56A1" w:rsidP="00C81639">
      <w:pPr>
        <w:ind w:left="180"/>
        <w:jc w:val="center"/>
        <w:rPr>
          <w:b/>
          <w:sz w:val="28"/>
          <w:szCs w:val="28"/>
        </w:rPr>
      </w:pPr>
      <w:r w:rsidRPr="00C81639">
        <w:rPr>
          <w:b/>
          <w:sz w:val="28"/>
          <w:szCs w:val="28"/>
        </w:rPr>
        <w:t>ПРОГРАММЫ ОБЯЗАТЕЛЬНОГО МЕДИЦИНСКОГО СТРАХОВАНИЯ В 201</w:t>
      </w:r>
      <w:r w:rsidR="00EB5920" w:rsidRPr="00C81639">
        <w:rPr>
          <w:b/>
          <w:sz w:val="28"/>
          <w:szCs w:val="28"/>
        </w:rPr>
        <w:t>6</w:t>
      </w:r>
      <w:r w:rsidRPr="00C81639">
        <w:rPr>
          <w:b/>
          <w:sz w:val="28"/>
          <w:szCs w:val="28"/>
        </w:rPr>
        <w:t xml:space="preserve"> ГОДУ</w:t>
      </w:r>
    </w:p>
    <w:p w:rsidR="00FD56A1" w:rsidRPr="00FD56A1" w:rsidRDefault="00FD56A1" w:rsidP="00FD5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512"/>
        <w:gridCol w:w="1417"/>
      </w:tblGrid>
      <w:tr w:rsidR="00FD56A1" w:rsidRPr="00FD56A1" w:rsidTr="00891CB0">
        <w:tc>
          <w:tcPr>
            <w:tcW w:w="851" w:type="dxa"/>
            <w:vAlign w:val="center"/>
          </w:tcPr>
          <w:p w:rsidR="00FD56A1" w:rsidRPr="00FD56A1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A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EB5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A1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деятельность в сфере обязательного медицинского страхования </w:t>
            </w:r>
            <w:hyperlink r:id="rId6" w:history="1">
              <w:r w:rsidRPr="00FD56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"Иркутский областной центр по профилактике и борьбе со СПИД и инфекционными заболеваниями"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"Иркутская областная клиническая туберкулезная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"Областная детская туберкулезная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"Иркутский областной центр медицины катастроф"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"Иркутское областное бюро судебно-медицинской экспертизы"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"Иркутское областное патологоанатомическое бюро"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"Ангарская областная психиатрическая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"Тулунский областной психоневрологический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14.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15.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"Иркутская областная станция переливания крови"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"Братская областная станция переливания крови"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"Усольская областная станция переливания крови"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19.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"Усть-Илимская областная станция переливания крови"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453E8E" w:rsidRPr="00891CB0" w:rsidTr="00891CB0">
        <w:tc>
          <w:tcPr>
            <w:tcW w:w="851" w:type="dxa"/>
            <w:vAlign w:val="center"/>
          </w:tcPr>
          <w:p w:rsidR="00453E8E" w:rsidRPr="00FD56A1" w:rsidRDefault="00453E8E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512" w:type="dxa"/>
          </w:tcPr>
          <w:p w:rsidR="00453E8E" w:rsidRPr="00FD56A1" w:rsidRDefault="00453E8E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</w:t>
            </w:r>
            <w:proofErr w:type="spellStart"/>
            <w:r w:rsidRPr="00FD56A1">
              <w:rPr>
                <w:sz w:val="28"/>
                <w:szCs w:val="28"/>
              </w:rPr>
              <w:t>Слюдянский</w:t>
            </w:r>
            <w:proofErr w:type="spellEnd"/>
            <w:r w:rsidRPr="00FD56A1">
              <w:rPr>
                <w:sz w:val="28"/>
                <w:szCs w:val="28"/>
              </w:rPr>
              <w:t xml:space="preserve"> областной специализированный дом ребенка"</w:t>
            </w:r>
          </w:p>
        </w:tc>
        <w:tc>
          <w:tcPr>
            <w:tcW w:w="1417" w:type="dxa"/>
            <w:vAlign w:val="center"/>
          </w:tcPr>
          <w:p w:rsidR="00453E8E" w:rsidRPr="00FD56A1" w:rsidRDefault="00453E8E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"Иркутский областной специализированный дом ребенка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"Иркутский областной специализированный дом ребенка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"Иркутский областной специализированный дом ребенка N 3"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blPrEx>
          <w:tblBorders>
            <w:insideH w:val="nil"/>
          </w:tblBorders>
        </w:tblPrEx>
        <w:trPr>
          <w:trHeight w:val="64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"Ангарский областной специализированный дом ребенка"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56A1" w:rsidRPr="00FD56A1" w:rsidRDefault="005443F6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4C35" w:rsidRPr="00891CB0" w:rsidTr="00891CB0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AD4C35" w:rsidRPr="00FD56A1" w:rsidRDefault="00EC24B3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bottom w:val="nil"/>
            </w:tcBorders>
          </w:tcPr>
          <w:p w:rsidR="00AD4C35" w:rsidRPr="00FD56A1" w:rsidRDefault="00EC24B3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"Усольский областной специализированный дом ребенка"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D4C35" w:rsidRPr="00FD56A1" w:rsidRDefault="00453E8E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"Братский областной специализированный дом ребенка"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казенное учреждение здравоохранения "Черемховский областной дом ребенка"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29.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"Санаторий "</w:t>
            </w:r>
            <w:proofErr w:type="spellStart"/>
            <w:r w:rsidRPr="00FD56A1">
              <w:rPr>
                <w:sz w:val="28"/>
                <w:szCs w:val="28"/>
              </w:rPr>
              <w:t>Нагалык</w:t>
            </w:r>
            <w:proofErr w:type="spellEnd"/>
            <w:r w:rsidRPr="00FD56A1">
              <w:rPr>
                <w:sz w:val="28"/>
                <w:szCs w:val="28"/>
              </w:rPr>
              <w:t>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30.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больница N 7"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31.</w:t>
            </w:r>
          </w:p>
        </w:tc>
        <w:tc>
          <w:tcPr>
            <w:tcW w:w="7512" w:type="dxa"/>
          </w:tcPr>
          <w:p w:rsidR="00FD56A1" w:rsidRPr="00FD56A1" w:rsidRDefault="004A6760" w:rsidP="00891CB0">
            <w:pPr>
              <w:jc w:val="both"/>
              <w:rPr>
                <w:sz w:val="28"/>
                <w:szCs w:val="28"/>
              </w:rPr>
            </w:pPr>
            <w:r w:rsidRPr="004A6760">
              <w:rPr>
                <w:sz w:val="28"/>
                <w:szCs w:val="28"/>
              </w:rPr>
              <w:t>Областное государственное бюджетное учреждение здравоохранения «Иркутский областной центр медицинской профилактики»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"Клинический госпиталь ветеранов войн"</w:t>
            </w:r>
          </w:p>
        </w:tc>
        <w:tc>
          <w:tcPr>
            <w:tcW w:w="1417" w:type="dxa"/>
            <w:vAlign w:val="center"/>
          </w:tcPr>
          <w:p w:rsidR="00FD56A1" w:rsidRPr="00FD56A1" w:rsidRDefault="007E1CF1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Областное государственное бюджетное учреждение здравоохранения "Ангарская областная станция переливания </w:t>
            </w:r>
            <w:r w:rsidRPr="00FD56A1">
              <w:rPr>
                <w:sz w:val="28"/>
                <w:szCs w:val="28"/>
              </w:rPr>
              <w:lastRenderedPageBreak/>
              <w:t>крови"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-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"Ангарская городская детская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35.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"Ангарский перинатальный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36.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государственное бюджетное учреждение здравоохранения "Центральная медико-санитарная часть N 28 Федерального медико-биологического агентства"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"Челюстно-лицевая 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Открытое акционерное общество "Городская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39.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"Ангарская городская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40.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"Ангарская городская больница скорой медицинской помощи"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41.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"Ангарская городская детская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Медицинская автономная некоммерческая организация "Лечебно-диагностический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Частное учреждение "Медико-санитарная часть N 36"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EC24B3" w:rsidRPr="00891CB0" w:rsidTr="00891CB0">
        <w:tc>
          <w:tcPr>
            <w:tcW w:w="851" w:type="dxa"/>
            <w:vAlign w:val="center"/>
          </w:tcPr>
          <w:p w:rsidR="00EC24B3" w:rsidRPr="00FD56A1" w:rsidRDefault="00EC24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512" w:type="dxa"/>
          </w:tcPr>
          <w:p w:rsidR="00EC24B3" w:rsidRPr="00FD56A1" w:rsidRDefault="00EC24B3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государственное бюджетное научное учреждение "Восточно-Сибирский институт медико-экологических исследований"</w:t>
            </w:r>
          </w:p>
        </w:tc>
        <w:tc>
          <w:tcPr>
            <w:tcW w:w="1417" w:type="dxa"/>
            <w:vAlign w:val="center"/>
          </w:tcPr>
          <w:p w:rsidR="00EC24B3" w:rsidRPr="00FD56A1" w:rsidRDefault="004B706C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45.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"Ангарский врачебно-физкультурный диспансер "Здоровье"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46.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Медицинская автономная некоммерческая организация "Центр детской стоматологии"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Международное учреждение здравоохранения НАУЧНО-ИССЛЕДОВАТЕЛЬСКИЙ ИНСТИТУТ КЛИНИЧЕСКОЙ МЕДИЦИНЫ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48.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Областное государственное бюджетное учреждение </w:t>
            </w:r>
            <w:r w:rsidRPr="00FD56A1">
              <w:rPr>
                <w:sz w:val="28"/>
                <w:szCs w:val="28"/>
              </w:rPr>
              <w:lastRenderedPageBreak/>
              <w:t>здравоохранения "Братская детская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"Братская городская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50.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51.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52.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53.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54.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55.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"Братская стоматологическая поликлиника N 3"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56.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"Санаторий "Юбилейный"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57.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"Братский перинатальный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58.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</w:t>
            </w:r>
            <w:r w:rsidR="00695F49">
              <w:rPr>
                <w:sz w:val="28"/>
                <w:szCs w:val="28"/>
              </w:rPr>
              <w:t xml:space="preserve">ждение здравоохранения "Чунская </w:t>
            </w:r>
            <w:r w:rsidRPr="00FD56A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Вихоревка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"Братский врачебно-физкультурный диспансер "Здоровье"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Областное государственное бюджетное учреждение здравоохранения "Братская городская станция скорой </w:t>
            </w:r>
            <w:r w:rsidRPr="00FD56A1">
              <w:rPr>
                <w:sz w:val="28"/>
                <w:szCs w:val="28"/>
              </w:rPr>
              <w:lastRenderedPageBreak/>
              <w:t>медицинской помощи"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Открытое акционерное общество "Санаторий "Братское взморье"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"РУСАЛ Медицинский Центр" (Филиал Общества с ограниченной ответственностью "РУСАЛ Медицинский Центр" в г. Братске)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государственное бюджетное учреждение здравоохранения "Больница Иркутского научного центра Сибирского отделения Российской академии наук"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1F0CB3" w:rsidRPr="00891CB0" w:rsidTr="00891CB0">
        <w:tc>
          <w:tcPr>
            <w:tcW w:w="851" w:type="dxa"/>
            <w:vAlign w:val="center"/>
          </w:tcPr>
          <w:p w:rsidR="001F0CB3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512" w:type="dxa"/>
            <w:vAlign w:val="center"/>
          </w:tcPr>
          <w:p w:rsidR="001F0CB3" w:rsidRPr="00FD56A1" w:rsidRDefault="001F0CB3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  <w:tc>
          <w:tcPr>
            <w:tcW w:w="1417" w:type="dxa"/>
            <w:vAlign w:val="center"/>
          </w:tcPr>
          <w:p w:rsidR="001F0CB3" w:rsidRPr="00FD56A1" w:rsidRDefault="004B706C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государственное бюджетное научное учреждение "Научный центр проблем здоровья семьи и репродукции человека"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детская поликлиника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детская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1F0CB3" w:rsidRPr="00891CB0" w:rsidTr="00891CB0">
        <w:tc>
          <w:tcPr>
            <w:tcW w:w="851" w:type="dxa"/>
            <w:vAlign w:val="center"/>
          </w:tcPr>
          <w:p w:rsidR="001F0CB3" w:rsidRDefault="001F0CB3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512" w:type="dxa"/>
            <w:vAlign w:val="center"/>
          </w:tcPr>
          <w:p w:rsidR="001F0CB3" w:rsidRPr="00FD56A1" w:rsidRDefault="001F0CB3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стоматологическая поликлиника N 1"</w:t>
            </w:r>
          </w:p>
        </w:tc>
        <w:tc>
          <w:tcPr>
            <w:tcW w:w="1417" w:type="dxa"/>
            <w:vAlign w:val="center"/>
          </w:tcPr>
          <w:p w:rsidR="001F0CB3" w:rsidRPr="00FD56A1" w:rsidRDefault="0013695A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клиническая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клиническая больница N 3"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детская поликлиника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детская городская поликлиника N 3"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4"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детская поликлиника N 5"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больница N 5"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больница N 6"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6"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детская поликлиника N 6"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клиническая больница N 9"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городская клиническая больница N 10"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11"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15"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городская поликлиника N 17"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"Иркутский городской перинатальный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"МЕДСАНЧАСТЬ ИАПО"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"Иркутская медико-санитарная часть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</w:t>
            </w:r>
            <w:proofErr w:type="spellStart"/>
            <w:r w:rsidRPr="00FD56A1">
              <w:rPr>
                <w:sz w:val="28"/>
                <w:szCs w:val="28"/>
              </w:rPr>
              <w:t>Усть-Удинская</w:t>
            </w:r>
            <w:proofErr w:type="spellEnd"/>
            <w:r w:rsidRPr="00FD56A1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</w:t>
            </w:r>
            <w:r w:rsidR="00695F49">
              <w:rPr>
                <w:sz w:val="28"/>
                <w:szCs w:val="28"/>
              </w:rPr>
              <w:t xml:space="preserve">ние здравоохранения "Катангская </w:t>
            </w:r>
            <w:r w:rsidRPr="00FD56A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13695A" w:rsidRPr="00891CB0" w:rsidTr="00891CB0">
        <w:tc>
          <w:tcPr>
            <w:tcW w:w="851" w:type="dxa"/>
            <w:vAlign w:val="center"/>
          </w:tcPr>
          <w:p w:rsidR="0013695A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512" w:type="dxa"/>
            <w:vAlign w:val="center"/>
          </w:tcPr>
          <w:p w:rsidR="0013695A" w:rsidRPr="00FD56A1" w:rsidRDefault="0013695A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"Районная больница п. Мама"</w:t>
            </w:r>
          </w:p>
        </w:tc>
        <w:tc>
          <w:tcPr>
            <w:tcW w:w="1417" w:type="dxa"/>
            <w:vAlign w:val="center"/>
          </w:tcPr>
          <w:p w:rsidR="0013695A" w:rsidRPr="00FD56A1" w:rsidRDefault="0013695A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"Районная больница г. Бодайбо"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"Дорожная клиническая больница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"Иркутский областной клинический консультативно-диагностический центр"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"Иркутская государственная областная детская клиническая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областная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"Больница восстановительного лечения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695F49" w:rsidRDefault="00695F49" w:rsidP="00891CB0">
            <w:pPr>
              <w:jc w:val="both"/>
              <w:rPr>
                <w:sz w:val="28"/>
                <w:szCs w:val="28"/>
              </w:rPr>
            </w:pPr>
            <w:r w:rsidRPr="00695F49">
              <w:rPr>
                <w:sz w:val="28"/>
                <w:szCs w:val="28"/>
              </w:rPr>
              <w:t>Иркутский филиал федерального государственного автономного учреждения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Иркутской области"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Открытое акционерное общество "Международный Аэропорт Иркутск"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13695A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бюджетное учреждение здравоохранения "Иркутский областной врачебно-физкультурный диспансер "Здоровье"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490F6F" w:rsidRDefault="00E663F8" w:rsidP="00891CB0">
            <w:pPr>
              <w:jc w:val="both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113</w:t>
            </w:r>
            <w:r w:rsidR="00FD56A1" w:rsidRP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490F6F" w:rsidRDefault="00FD56A1" w:rsidP="00891CB0">
            <w:pPr>
              <w:jc w:val="both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Общество с ограниченной ответственностью "Б.Браун Авитум Руссланд Клиникс"</w:t>
            </w:r>
          </w:p>
        </w:tc>
        <w:tc>
          <w:tcPr>
            <w:tcW w:w="1417" w:type="dxa"/>
            <w:vAlign w:val="center"/>
          </w:tcPr>
          <w:p w:rsidR="00FD56A1" w:rsidRPr="00490F6F" w:rsidRDefault="00FD56A1" w:rsidP="00891CB0">
            <w:pPr>
              <w:jc w:val="center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"Диамант"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"Иркутская станция скорой медицинской помощи"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"Центр репродуктивной медицины"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Закрытое акционерное общество "Курорт "Ангара"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Закрытое акционерное общество "Центр компьютерной томографии"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490F6F" w:rsidRDefault="00E663F8" w:rsidP="00891CB0">
            <w:pPr>
              <w:jc w:val="both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119</w:t>
            </w:r>
            <w:r w:rsidR="00FD56A1" w:rsidRP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490F6F" w:rsidRDefault="00FD56A1" w:rsidP="00891CB0">
            <w:pPr>
              <w:jc w:val="both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Общество с ограниченной ответственностью "Клиника сибирского здоровья"</w:t>
            </w:r>
          </w:p>
        </w:tc>
        <w:tc>
          <w:tcPr>
            <w:tcW w:w="1417" w:type="dxa"/>
            <w:vAlign w:val="center"/>
          </w:tcPr>
          <w:p w:rsidR="00FD56A1" w:rsidRPr="00490F6F" w:rsidRDefault="00FD56A1" w:rsidP="00891CB0">
            <w:pPr>
              <w:jc w:val="center"/>
              <w:rPr>
                <w:sz w:val="28"/>
                <w:szCs w:val="28"/>
              </w:rPr>
            </w:pPr>
            <w:r w:rsidRPr="00490F6F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Областное государственное бюджетное учреждение </w:t>
            </w:r>
            <w:r w:rsidRPr="00FD56A1">
              <w:rPr>
                <w:sz w:val="28"/>
                <w:szCs w:val="28"/>
              </w:rPr>
              <w:lastRenderedPageBreak/>
              <w:t>здравоохранения "Нижнеудинская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Нижнеудинск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"Заларинская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"Балаганская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"Саянская городская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695F4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D56A1" w:rsidRPr="00FD56A1">
              <w:rPr>
                <w:sz w:val="28"/>
                <w:szCs w:val="28"/>
              </w:rPr>
              <w:t>кционерное общество "Саянскхимпласт"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Зима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 "Сосновая горка"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"Тайшетская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"Отделенческая поликлиника на станции Тайшет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CB47F0" w:rsidRPr="00CB47F0" w:rsidRDefault="00CB47F0" w:rsidP="00891CB0">
            <w:pPr>
              <w:jc w:val="both"/>
              <w:rPr>
                <w:sz w:val="28"/>
                <w:szCs w:val="28"/>
              </w:rPr>
            </w:pPr>
          </w:p>
          <w:p w:rsidR="00FD56A1" w:rsidRPr="00CB47F0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FD56A1" w:rsidRPr="00793756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CB47F0" w:rsidRDefault="00FD56A1" w:rsidP="00891CB0">
            <w:pPr>
              <w:jc w:val="both"/>
              <w:rPr>
                <w:sz w:val="28"/>
                <w:szCs w:val="28"/>
              </w:rPr>
            </w:pPr>
            <w:r w:rsidRPr="00CB47F0">
              <w:rPr>
                <w:sz w:val="28"/>
                <w:szCs w:val="28"/>
              </w:rPr>
              <w:t>Областное государственное бюджетное учреждение здравоохранения "Тулунская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CB47F0" w:rsidRDefault="00FD56A1" w:rsidP="00891CB0">
            <w:pPr>
              <w:jc w:val="center"/>
              <w:rPr>
                <w:sz w:val="28"/>
                <w:szCs w:val="28"/>
              </w:rPr>
            </w:pPr>
            <w:r w:rsidRPr="00CB47F0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</w:t>
            </w:r>
            <w:r w:rsidR="00FA2CB8">
              <w:rPr>
                <w:sz w:val="28"/>
                <w:szCs w:val="28"/>
              </w:rPr>
              <w:t xml:space="preserve">ние здравоохранения "Куйтунская </w:t>
            </w:r>
            <w:r w:rsidRPr="00FD56A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Общество с ограниченной ответственностью "Медицинский </w:t>
            </w:r>
            <w:r w:rsidRPr="00FD56A1">
              <w:rPr>
                <w:sz w:val="28"/>
                <w:szCs w:val="28"/>
              </w:rPr>
              <w:lastRenderedPageBreak/>
              <w:t>Центр "Медикал-Сервис"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13695A" w:rsidRPr="00891CB0" w:rsidTr="00891CB0">
        <w:tc>
          <w:tcPr>
            <w:tcW w:w="851" w:type="dxa"/>
            <w:vAlign w:val="center"/>
          </w:tcPr>
          <w:p w:rsidR="0013695A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13695A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13695A" w:rsidRPr="00FD56A1" w:rsidRDefault="0013695A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"Железногорская районная больница"</w:t>
            </w:r>
          </w:p>
        </w:tc>
        <w:tc>
          <w:tcPr>
            <w:tcW w:w="1417" w:type="dxa"/>
            <w:vAlign w:val="center"/>
          </w:tcPr>
          <w:p w:rsidR="0013695A" w:rsidRPr="00FD56A1" w:rsidRDefault="0013695A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"Железногорская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"Усть-Илимская городская поликлиника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"Усть-Илимская городская поликлиника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Коршуниха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"Усть-Илимская городская станция скорой медицинской помощи"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13695A" w:rsidRPr="00891CB0" w:rsidTr="00891CB0">
        <w:tc>
          <w:tcPr>
            <w:tcW w:w="851" w:type="dxa"/>
            <w:vAlign w:val="center"/>
          </w:tcPr>
          <w:p w:rsidR="0013695A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13695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</w:tcPr>
          <w:p w:rsidR="0013695A" w:rsidRPr="00FD56A1" w:rsidRDefault="0013695A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Акционерное общество Курорт "Русь"</w:t>
            </w:r>
          </w:p>
        </w:tc>
        <w:tc>
          <w:tcPr>
            <w:tcW w:w="1417" w:type="dxa"/>
            <w:vAlign w:val="center"/>
          </w:tcPr>
          <w:p w:rsidR="0013695A" w:rsidRPr="00FD56A1" w:rsidRDefault="0013695A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"Усть-Кутская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517DC" w:rsidRPr="00891CB0" w:rsidTr="00891CB0">
        <w:tc>
          <w:tcPr>
            <w:tcW w:w="851" w:type="dxa"/>
            <w:vAlign w:val="center"/>
          </w:tcPr>
          <w:p w:rsidR="00F517DC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F517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  <w:vAlign w:val="center"/>
          </w:tcPr>
          <w:p w:rsidR="00F517DC" w:rsidRPr="00FD56A1" w:rsidRDefault="00F517DC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"Казачинско-Ленская районная больница"</w:t>
            </w:r>
          </w:p>
        </w:tc>
        <w:tc>
          <w:tcPr>
            <w:tcW w:w="1417" w:type="dxa"/>
            <w:vAlign w:val="center"/>
          </w:tcPr>
          <w:p w:rsidR="00F517DC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</w:t>
            </w:r>
            <w:r w:rsidR="00D5104F">
              <w:rPr>
                <w:sz w:val="28"/>
                <w:szCs w:val="28"/>
              </w:rPr>
              <w:t xml:space="preserve">ение здравоохранения "Киренская </w:t>
            </w:r>
            <w:r w:rsidRPr="00FD56A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Лена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автономное учреждение здравоохранения "Усольская городская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"Усольская детская городская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"Усольский родильный дом"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"Эстетика"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"Нео-Дент"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"Усольская городская станция скорой медицинской помощи"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"Усть-Ордынская областная стоматологическая поликлиника"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"Боханская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517DC" w:rsidRPr="00891CB0" w:rsidTr="00891CB0">
        <w:tc>
          <w:tcPr>
            <w:tcW w:w="851" w:type="dxa"/>
            <w:vAlign w:val="center"/>
          </w:tcPr>
          <w:p w:rsidR="00F517DC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F517DC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517DC" w:rsidRPr="00FD56A1" w:rsidRDefault="00F517DC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"Осинская районная больница"</w:t>
            </w:r>
          </w:p>
        </w:tc>
        <w:tc>
          <w:tcPr>
            <w:tcW w:w="1417" w:type="dxa"/>
            <w:vAlign w:val="center"/>
          </w:tcPr>
          <w:p w:rsidR="00F517DC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</w:t>
            </w:r>
            <w:r w:rsidR="00C92A6F">
              <w:rPr>
                <w:sz w:val="28"/>
                <w:szCs w:val="28"/>
              </w:rPr>
              <w:t xml:space="preserve">ие здравоохранения "Жигаловская </w:t>
            </w:r>
            <w:r w:rsidRPr="00FD56A1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517DC" w:rsidRPr="00891CB0" w:rsidTr="00891CB0">
        <w:tc>
          <w:tcPr>
            <w:tcW w:w="851" w:type="dxa"/>
            <w:vAlign w:val="center"/>
          </w:tcPr>
          <w:p w:rsidR="00F517DC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F517DC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517DC" w:rsidRPr="00FD56A1" w:rsidRDefault="00F517DC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"Качугская районная больница"</w:t>
            </w:r>
          </w:p>
        </w:tc>
        <w:tc>
          <w:tcPr>
            <w:tcW w:w="1417" w:type="dxa"/>
            <w:vAlign w:val="center"/>
          </w:tcPr>
          <w:p w:rsidR="00F517DC" w:rsidRPr="00FD56A1" w:rsidRDefault="004B706C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"Нукутская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"Баяндаевская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"Аларская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"Областная больница N 2"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517DC" w:rsidRPr="00891CB0" w:rsidTr="00891CB0">
        <w:tc>
          <w:tcPr>
            <w:tcW w:w="851" w:type="dxa"/>
            <w:vAlign w:val="center"/>
          </w:tcPr>
          <w:p w:rsidR="00F517DC" w:rsidRDefault="00490F6F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3756">
              <w:rPr>
                <w:sz w:val="28"/>
                <w:szCs w:val="28"/>
              </w:rPr>
              <w:t>5</w:t>
            </w:r>
            <w:r w:rsidR="00F517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  <w:vAlign w:val="center"/>
          </w:tcPr>
          <w:p w:rsidR="00F517DC" w:rsidRPr="00FD56A1" w:rsidRDefault="00F517DC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"Ольхонская районная больница"</w:t>
            </w:r>
          </w:p>
        </w:tc>
        <w:tc>
          <w:tcPr>
            <w:tcW w:w="1417" w:type="dxa"/>
            <w:vAlign w:val="center"/>
          </w:tcPr>
          <w:p w:rsidR="00F517DC" w:rsidRPr="00FD56A1" w:rsidRDefault="00F517DC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"Больница г. Свирска"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 xml:space="preserve">Областное государственное бюджетное учреждение </w:t>
            </w:r>
            <w:r w:rsidRPr="00FD56A1">
              <w:rPr>
                <w:sz w:val="28"/>
                <w:szCs w:val="28"/>
              </w:rPr>
              <w:lastRenderedPageBreak/>
              <w:t>здравоохранения "Черемховская городская больница N 1"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lastRenderedPageBreak/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"Шелеховская районная больница"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517DC" w:rsidRPr="00891CB0" w:rsidTr="00891CB0">
        <w:tc>
          <w:tcPr>
            <w:tcW w:w="851" w:type="dxa"/>
            <w:vAlign w:val="center"/>
          </w:tcPr>
          <w:p w:rsidR="00F517DC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F517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  <w:vAlign w:val="center"/>
          </w:tcPr>
          <w:p w:rsidR="00F517DC" w:rsidRPr="00FD56A1" w:rsidRDefault="00F517DC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Областное государственное бюджетное учреждение здравоохранения "Слюдянская районная больница"</w:t>
            </w:r>
          </w:p>
        </w:tc>
        <w:tc>
          <w:tcPr>
            <w:tcW w:w="1417" w:type="dxa"/>
            <w:vAlign w:val="center"/>
          </w:tcPr>
          <w:p w:rsidR="00F517DC" w:rsidRPr="00FD56A1" w:rsidRDefault="004B706C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Негосударственное учреждение здравоохранения "Узловая поликлиника на станции Слюдянка открытого акционерного общества "Российские железные дороги"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"РУСАЛ Медицинский Центр" (Филиал ООО "РУСАЛ Медицинский Центр" в г. Шелехове)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056DA1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3756">
              <w:rPr>
                <w:sz w:val="28"/>
                <w:szCs w:val="28"/>
              </w:rPr>
              <w:t>2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Общество с ограниченной ответственностью "Вита-Дент"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Государственное автономное учреждение здравоохранения "Областной центр врачебной косметологии"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FD56A1" w:rsidRPr="00891CB0" w:rsidTr="00891CB0">
        <w:tc>
          <w:tcPr>
            <w:tcW w:w="851" w:type="dxa"/>
            <w:vAlign w:val="center"/>
          </w:tcPr>
          <w:p w:rsidR="00FD56A1" w:rsidRPr="00FD56A1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FD56A1" w:rsidRPr="00FD56A1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FD56A1" w:rsidRPr="00FD56A1" w:rsidRDefault="00FD56A1" w:rsidP="00891CB0">
            <w:pPr>
              <w:jc w:val="both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Краевое государственное бюджетное учреждение здравоохранения "Краевая клиническая больница" (г. Красноярск)</w:t>
            </w:r>
          </w:p>
        </w:tc>
        <w:tc>
          <w:tcPr>
            <w:tcW w:w="1417" w:type="dxa"/>
            <w:vAlign w:val="center"/>
          </w:tcPr>
          <w:p w:rsidR="00FD56A1" w:rsidRPr="00FD56A1" w:rsidRDefault="00FD56A1" w:rsidP="00891CB0">
            <w:pPr>
              <w:jc w:val="center"/>
              <w:rPr>
                <w:sz w:val="28"/>
                <w:szCs w:val="28"/>
              </w:rPr>
            </w:pPr>
            <w:r w:rsidRPr="00FD56A1"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793756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r w:rsidRPr="00E663F8">
              <w:rPr>
                <w:sz w:val="28"/>
                <w:szCs w:val="28"/>
              </w:rPr>
              <w:t>ответственностью Медицинский Центр «Байкалмед»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0046D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>Общество с ограниченной ответственностью «Спектр-М» Медицинский центр «Народное здоровье»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0046D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t xml:space="preserve">с ограниченной ответственностью </w:t>
            </w:r>
            <w:r w:rsidR="001D3CDE">
              <w:rPr>
                <w:sz w:val="28"/>
                <w:szCs w:val="28"/>
              </w:rPr>
              <w:t xml:space="preserve">«Центр </w:t>
            </w:r>
            <w:r w:rsidRPr="00E663F8">
              <w:rPr>
                <w:sz w:val="28"/>
                <w:szCs w:val="28"/>
              </w:rPr>
              <w:t>Магнитно-Резонансной Томографии»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0046D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>Общество с ограниченной ответственностью «Элит-Дент»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0046D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>Общество с ограниченной ответственностью «ЮНИЛАБ-Иркутск»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vAlign w:val="center"/>
          </w:tcPr>
          <w:p w:rsidR="00E663F8" w:rsidRDefault="000046D9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>Общество с ограниченной ответственностью «ЭКО центр» г. Москва</w:t>
            </w:r>
          </w:p>
        </w:tc>
        <w:tc>
          <w:tcPr>
            <w:tcW w:w="1417" w:type="dxa"/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663F8" w:rsidRPr="00891CB0" w:rsidTr="00891CB0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63F8" w:rsidRDefault="00CB45CD" w:rsidP="0089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="00490F6F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>Государственное бюджетное учреждение здравоохранение</w:t>
            </w:r>
          </w:p>
          <w:p w:rsidR="00E663F8" w:rsidRPr="00E663F8" w:rsidRDefault="00E663F8" w:rsidP="00891CB0">
            <w:pPr>
              <w:jc w:val="both"/>
              <w:rPr>
                <w:sz w:val="28"/>
                <w:szCs w:val="28"/>
              </w:rPr>
            </w:pPr>
            <w:r w:rsidRPr="00E663F8">
              <w:rPr>
                <w:sz w:val="28"/>
                <w:szCs w:val="28"/>
              </w:rPr>
              <w:t xml:space="preserve"> «Иркутский областной центр медицины катастроф»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63F8" w:rsidRPr="00FD56A1" w:rsidRDefault="00E663F8" w:rsidP="0089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56A1" w:rsidRPr="00FD56A1" w:rsidTr="00891CB0">
        <w:tblPrEx>
          <w:tblBorders>
            <w:insideH w:val="nil"/>
          </w:tblBorders>
        </w:tblPrEx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A1" w:rsidRPr="00FD56A1" w:rsidRDefault="00FD56A1" w:rsidP="00EB5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A1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A1" w:rsidRPr="00E663F8" w:rsidRDefault="00CB45CD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bookmarkStart w:id="0" w:name="_GoBack"/>
            <w:bookmarkEnd w:id="0"/>
          </w:p>
        </w:tc>
      </w:tr>
      <w:tr w:rsidR="00FD56A1" w:rsidRPr="00FD56A1" w:rsidTr="00891CB0">
        <w:tblPrEx>
          <w:tblBorders>
            <w:insideH w:val="nil"/>
          </w:tblBorders>
        </w:tblPrEx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A1" w:rsidRPr="00FD56A1" w:rsidRDefault="00FD56A1" w:rsidP="00EB5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A1">
              <w:rPr>
                <w:rFonts w:ascii="Times New Roman" w:hAnsi="Times New Roman" w:cs="Times New Roman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A1" w:rsidRPr="00E663F8" w:rsidRDefault="00F8657F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7734F5" w:rsidRDefault="007734F5" w:rsidP="007734F5">
      <w:pPr>
        <w:jc w:val="both"/>
      </w:pPr>
      <w:r>
        <w:t xml:space="preserve">Примечание: </w:t>
      </w:r>
    </w:p>
    <w:p w:rsidR="00E21F75" w:rsidRDefault="00E21F75" w:rsidP="007734F5">
      <w:pPr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BF47D2">
        <w:rPr>
          <w:color w:val="000000"/>
        </w:rPr>
        <w:t xml:space="preserve">(+) знак отличия об участии в сфере </w:t>
      </w:r>
      <w:r>
        <w:rPr>
          <w:color w:val="000000"/>
        </w:rPr>
        <w:t xml:space="preserve">обязательного медицинского </w:t>
      </w:r>
      <w:r w:rsidRPr="00BF47D2">
        <w:rPr>
          <w:color w:val="000000"/>
        </w:rPr>
        <w:t>страхования</w:t>
      </w:r>
    </w:p>
    <w:p w:rsidR="00E21F75" w:rsidRDefault="00E21F75" w:rsidP="007734F5">
      <w:pPr>
        <w:jc w:val="both"/>
      </w:pPr>
    </w:p>
    <w:p w:rsidR="00E21F75" w:rsidRDefault="00E21F75" w:rsidP="007734F5">
      <w:pPr>
        <w:jc w:val="both"/>
      </w:pPr>
    </w:p>
    <w:p w:rsidR="00E21F75" w:rsidRPr="005D5F66" w:rsidRDefault="00E21F75" w:rsidP="007734F5">
      <w:pPr>
        <w:jc w:val="both"/>
      </w:pPr>
    </w:p>
    <w:tbl>
      <w:tblPr>
        <w:tblStyle w:val="a4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8"/>
        <w:gridCol w:w="3699"/>
      </w:tblGrid>
      <w:tr w:rsidR="00E21F75" w:rsidTr="00E21F75">
        <w:trPr>
          <w:trHeight w:val="1889"/>
        </w:trPr>
        <w:tc>
          <w:tcPr>
            <w:tcW w:w="7078" w:type="dxa"/>
          </w:tcPr>
          <w:p w:rsidR="00E21F75" w:rsidRDefault="009E1548" w:rsidP="00C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E21F75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="00E21F75" w:rsidRPr="00873D8F">
              <w:rPr>
                <w:sz w:val="28"/>
                <w:szCs w:val="28"/>
              </w:rPr>
              <w:t xml:space="preserve"> здравоохранения </w:t>
            </w:r>
          </w:p>
          <w:p w:rsidR="00E21F75" w:rsidRDefault="00E21F75" w:rsidP="00CE61D6">
            <w:pPr>
              <w:rPr>
                <w:sz w:val="28"/>
                <w:szCs w:val="28"/>
              </w:rPr>
            </w:pPr>
            <w:r w:rsidRPr="00873D8F">
              <w:rPr>
                <w:sz w:val="28"/>
                <w:szCs w:val="28"/>
              </w:rPr>
              <w:t xml:space="preserve">Иркутской области     </w:t>
            </w:r>
          </w:p>
          <w:p w:rsidR="00E21F75" w:rsidRDefault="00E21F75" w:rsidP="00CE61D6">
            <w:pPr>
              <w:rPr>
                <w:sz w:val="28"/>
                <w:szCs w:val="28"/>
              </w:rPr>
            </w:pPr>
          </w:p>
          <w:p w:rsidR="00E21F75" w:rsidRDefault="00E21F75" w:rsidP="009E1548">
            <w:pPr>
              <w:ind w:left="-906" w:firstLine="906"/>
              <w:rPr>
                <w:color w:val="000000"/>
              </w:rPr>
            </w:pPr>
            <w:r w:rsidRPr="00873D8F">
              <w:rPr>
                <w:sz w:val="28"/>
                <w:szCs w:val="28"/>
              </w:rPr>
              <w:t xml:space="preserve">   __________ </w:t>
            </w:r>
            <w:r w:rsidR="009E1548">
              <w:rPr>
                <w:sz w:val="28"/>
                <w:szCs w:val="28"/>
              </w:rPr>
              <w:t xml:space="preserve">А.С. </w:t>
            </w:r>
            <w:proofErr w:type="spellStart"/>
            <w:r w:rsidR="009E1548">
              <w:rPr>
                <w:sz w:val="28"/>
                <w:szCs w:val="28"/>
              </w:rPr>
              <w:t>Купцевич</w:t>
            </w:r>
            <w:proofErr w:type="spellEnd"/>
          </w:p>
        </w:tc>
        <w:tc>
          <w:tcPr>
            <w:tcW w:w="3699" w:type="dxa"/>
          </w:tcPr>
          <w:p w:rsidR="00E21F75" w:rsidRPr="00873D8F" w:rsidRDefault="00DD0AF0" w:rsidP="00CE6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1F75" w:rsidRPr="00873D8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E21F75" w:rsidRDefault="00E21F75" w:rsidP="00CE6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F">
              <w:rPr>
                <w:rFonts w:ascii="Times New Roman" w:hAnsi="Times New Roman" w:cs="Times New Roman"/>
                <w:sz w:val="28"/>
                <w:szCs w:val="28"/>
              </w:rPr>
              <w:t xml:space="preserve">ГУ ТФОМС граждан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Иркутской области</w:t>
            </w:r>
          </w:p>
          <w:p w:rsidR="00E21F75" w:rsidRPr="00873D8F" w:rsidRDefault="00E21F75" w:rsidP="00CE61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D8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D0AF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DD0AF0">
              <w:rPr>
                <w:rFonts w:ascii="Times New Roman" w:hAnsi="Times New Roman" w:cs="Times New Roman"/>
                <w:sz w:val="28"/>
                <w:szCs w:val="28"/>
              </w:rPr>
              <w:t>Градобоев</w:t>
            </w:r>
            <w:proofErr w:type="spellEnd"/>
          </w:p>
          <w:p w:rsidR="00E21F75" w:rsidRPr="00B17680" w:rsidRDefault="00E21F75" w:rsidP="00CE61D6">
            <w:pPr>
              <w:rPr>
                <w:sz w:val="28"/>
                <w:szCs w:val="28"/>
              </w:rPr>
            </w:pPr>
          </w:p>
          <w:p w:rsidR="00E21F75" w:rsidRDefault="00E21F75" w:rsidP="00CE61D6">
            <w:pPr>
              <w:jc w:val="both"/>
              <w:rPr>
                <w:color w:val="000000"/>
              </w:rPr>
            </w:pPr>
          </w:p>
        </w:tc>
      </w:tr>
    </w:tbl>
    <w:p w:rsidR="007734F5" w:rsidRPr="00B17680" w:rsidRDefault="007734F5" w:rsidP="007734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4F5" w:rsidRPr="00B17680" w:rsidRDefault="007734F5" w:rsidP="007734F5">
      <w:pPr>
        <w:rPr>
          <w:sz w:val="28"/>
          <w:szCs w:val="28"/>
        </w:rPr>
      </w:pPr>
    </w:p>
    <w:p w:rsidR="0025593E" w:rsidRPr="00FD56A1" w:rsidRDefault="0025593E">
      <w:pPr>
        <w:rPr>
          <w:sz w:val="28"/>
          <w:szCs w:val="28"/>
        </w:rPr>
      </w:pPr>
    </w:p>
    <w:sectPr w:rsidR="0025593E" w:rsidRPr="00FD56A1" w:rsidSect="00EB5920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1A"/>
    <w:rsid w:val="000046D9"/>
    <w:rsid w:val="00017A8C"/>
    <w:rsid w:val="000549A0"/>
    <w:rsid w:val="00056DA1"/>
    <w:rsid w:val="00097544"/>
    <w:rsid w:val="000F5CB1"/>
    <w:rsid w:val="0013695A"/>
    <w:rsid w:val="00154C9F"/>
    <w:rsid w:val="001C26EA"/>
    <w:rsid w:val="001D3CDE"/>
    <w:rsid w:val="001F0CB3"/>
    <w:rsid w:val="0025593E"/>
    <w:rsid w:val="002D4AE6"/>
    <w:rsid w:val="003E12DC"/>
    <w:rsid w:val="00453E8E"/>
    <w:rsid w:val="00490F6F"/>
    <w:rsid w:val="004A6760"/>
    <w:rsid w:val="004B706C"/>
    <w:rsid w:val="005443F6"/>
    <w:rsid w:val="005956F1"/>
    <w:rsid w:val="006665FF"/>
    <w:rsid w:val="00695F49"/>
    <w:rsid w:val="007734F5"/>
    <w:rsid w:val="00793756"/>
    <w:rsid w:val="007C43C5"/>
    <w:rsid w:val="007E1CF1"/>
    <w:rsid w:val="00891CB0"/>
    <w:rsid w:val="008B16CF"/>
    <w:rsid w:val="009E1548"/>
    <w:rsid w:val="00A11485"/>
    <w:rsid w:val="00A4161A"/>
    <w:rsid w:val="00AD4C35"/>
    <w:rsid w:val="00B14ECC"/>
    <w:rsid w:val="00C4404C"/>
    <w:rsid w:val="00C81639"/>
    <w:rsid w:val="00C92A6F"/>
    <w:rsid w:val="00CB45CD"/>
    <w:rsid w:val="00CB47F0"/>
    <w:rsid w:val="00CE370F"/>
    <w:rsid w:val="00CE61D6"/>
    <w:rsid w:val="00D5104F"/>
    <w:rsid w:val="00DD0AF0"/>
    <w:rsid w:val="00DE31EA"/>
    <w:rsid w:val="00E21F75"/>
    <w:rsid w:val="00E57BFE"/>
    <w:rsid w:val="00E663F8"/>
    <w:rsid w:val="00EB5920"/>
    <w:rsid w:val="00EC24B3"/>
    <w:rsid w:val="00ED0572"/>
    <w:rsid w:val="00F4075B"/>
    <w:rsid w:val="00F517DC"/>
    <w:rsid w:val="00F8657F"/>
    <w:rsid w:val="00FA2CB8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E663F8"/>
    <w:rPr>
      <w:color w:val="0000FF"/>
      <w:u w:val="single"/>
    </w:rPr>
  </w:style>
  <w:style w:type="paragraph" w:customStyle="1" w:styleId="ConsPlusNonformat">
    <w:name w:val="ConsPlusNonformat"/>
    <w:uiPriority w:val="99"/>
    <w:rsid w:val="0077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E663F8"/>
    <w:rPr>
      <w:color w:val="0000FF"/>
      <w:u w:val="single"/>
    </w:rPr>
  </w:style>
  <w:style w:type="paragraph" w:customStyle="1" w:styleId="ConsPlusNonformat">
    <w:name w:val="ConsPlusNonformat"/>
    <w:uiPriority w:val="99"/>
    <w:rsid w:val="0077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F95A3A20609C33E1C419A88F9F3284FF2B625208A18F7EBF3053B58799DE45EAE9F26924C0E7C94A7F57FDTEQ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2772-C52F-4521-8BEC-B07039F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А. Доркина</cp:lastModifiedBy>
  <cp:revision>14</cp:revision>
  <cp:lastPrinted>2015-12-18T08:48:00Z</cp:lastPrinted>
  <dcterms:created xsi:type="dcterms:W3CDTF">2015-11-27T07:29:00Z</dcterms:created>
  <dcterms:modified xsi:type="dcterms:W3CDTF">2015-12-28T03:26:00Z</dcterms:modified>
</cp:coreProperties>
</file>